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AB" w:rsidRDefault="00CE74AB" w:rsidP="00CE74AB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SAL Match Report 2</w:t>
      </w:r>
      <w:r>
        <w:rPr>
          <w:b/>
          <w:u w:val="single"/>
        </w:rPr>
        <w:t xml:space="preserve"> – </w:t>
      </w:r>
      <w:r>
        <w:rPr>
          <w:b/>
          <w:u w:val="single"/>
        </w:rPr>
        <w:t>Aldershot</w:t>
      </w:r>
    </w:p>
    <w:p w:rsidR="00CE74AB" w:rsidRDefault="00CE74AB" w:rsidP="00CE74AB"/>
    <w:p w:rsidR="00CE74AB" w:rsidRPr="00CE74AB" w:rsidRDefault="00CE74AB" w:rsidP="00CE74AB">
      <w:r>
        <w:t>Our second league match of the 2022 campaign saw us head to Aldershot</w:t>
      </w:r>
      <w:r>
        <w:t>.</w:t>
      </w:r>
      <w:r>
        <w:t xml:space="preserve"> With all clubs slightly short with the British Masters and Surrey School Championships happening the same weekend, it was a great showing by the team for filling multiple events to take the advantage. We ended the match in 4</w:t>
      </w:r>
      <w:r w:rsidRPr="00CE74AB">
        <w:rPr>
          <w:vertAlign w:val="superscript"/>
        </w:rPr>
        <w:t>th</w:t>
      </w:r>
      <w:r>
        <w:t xml:space="preserve"> place with an improved score from last outing of </w:t>
      </w:r>
      <w:r>
        <w:rPr>
          <w:b/>
        </w:rPr>
        <w:t>114pts</w:t>
      </w:r>
      <w:r>
        <w:t xml:space="preserve">, with host club Aldershot taking the win in </w:t>
      </w:r>
      <w:r w:rsidRPr="00CE74AB">
        <w:rPr>
          <w:b/>
        </w:rPr>
        <w:t>166pts</w:t>
      </w:r>
      <w:r>
        <w:t>, Oxford City 2</w:t>
      </w:r>
      <w:r w:rsidRPr="00CE74AB">
        <w:rPr>
          <w:vertAlign w:val="superscript"/>
        </w:rPr>
        <w:t>nd</w:t>
      </w:r>
      <w:r>
        <w:t xml:space="preserve"> with </w:t>
      </w:r>
      <w:r>
        <w:rPr>
          <w:b/>
        </w:rPr>
        <w:t>163pts</w:t>
      </w:r>
      <w:r>
        <w:t xml:space="preserve">, and Plymouth Tavistock &amp; </w:t>
      </w:r>
      <w:proofErr w:type="spellStart"/>
      <w:r>
        <w:t>Erme</w:t>
      </w:r>
      <w:proofErr w:type="spellEnd"/>
      <w:r>
        <w:t xml:space="preserve"> Valley 3</w:t>
      </w:r>
      <w:r w:rsidRPr="00CE74AB">
        <w:rPr>
          <w:vertAlign w:val="superscript"/>
        </w:rPr>
        <w:t>rd</w:t>
      </w:r>
      <w:r>
        <w:t xml:space="preserve"> with </w:t>
      </w:r>
      <w:r>
        <w:rPr>
          <w:b/>
        </w:rPr>
        <w:t>156pts</w:t>
      </w:r>
      <w:r>
        <w:t>. Another result which was not reflective of our attending athletes’ performances.</w:t>
      </w:r>
    </w:p>
    <w:p w:rsidR="007F35A7" w:rsidRPr="006F10D2" w:rsidRDefault="007F35A7" w:rsidP="007F35A7">
      <w:pPr>
        <w:rPr>
          <w:b/>
        </w:rPr>
      </w:pPr>
      <w:r>
        <w:t xml:space="preserve">Our 6 woman strong team performed spectacularly, with 13 events covered and picking up </w:t>
      </w:r>
      <w:r>
        <w:rPr>
          <w:b/>
        </w:rPr>
        <w:t>44pts</w:t>
      </w:r>
      <w:r>
        <w:t xml:space="preserve"> out of a possible </w:t>
      </w:r>
      <w:r>
        <w:rPr>
          <w:b/>
        </w:rPr>
        <w:t>52pts</w:t>
      </w:r>
      <w:r>
        <w:t>!!</w:t>
      </w:r>
      <w:r w:rsidR="006F10D2">
        <w:t xml:space="preserve"> A special nod to </w:t>
      </w:r>
      <w:r w:rsidR="006F10D2">
        <w:rPr>
          <w:b/>
        </w:rPr>
        <w:t>Lizzie Amos[W45]</w:t>
      </w:r>
      <w:r w:rsidR="006F10D2">
        <w:t xml:space="preserve"> and </w:t>
      </w:r>
      <w:r w:rsidR="006F10D2">
        <w:rPr>
          <w:b/>
        </w:rPr>
        <w:t>Hannah Makin[U20]</w:t>
      </w:r>
      <w:r w:rsidR="006F10D2">
        <w:t xml:space="preserve"> in extending their unbeaten streaks in the SAL over 400m and 800m respectively; but the standout was </w:t>
      </w:r>
      <w:r w:rsidR="006F10D2">
        <w:rPr>
          <w:b/>
        </w:rPr>
        <w:t>Hayley Cargill[W40]</w:t>
      </w:r>
      <w:r w:rsidR="006F10D2">
        <w:t xml:space="preserve">, collecting </w:t>
      </w:r>
      <w:r w:rsidR="006F10D2">
        <w:rPr>
          <w:b/>
        </w:rPr>
        <w:t>17pts</w:t>
      </w:r>
      <w:r w:rsidR="006F10D2">
        <w:t xml:space="preserve"> with 3 wins [400m, 800m, 1500m], 4</w:t>
      </w:r>
      <w:r w:rsidR="006F10D2" w:rsidRPr="006F10D2">
        <w:rPr>
          <w:vertAlign w:val="superscript"/>
        </w:rPr>
        <w:t>th</w:t>
      </w:r>
      <w:r w:rsidR="006F10D2">
        <w:t xml:space="preserve"> in the Javelin, and a fantastic leg for the mixed 4x400m relay.</w:t>
      </w:r>
      <w:r w:rsidR="006F10D2">
        <w:rPr>
          <w:b/>
        </w:rPr>
        <w:t xml:space="preserve"> </w:t>
      </w:r>
    </w:p>
    <w:p w:rsidR="00CE74AB" w:rsidRPr="000C3CDF" w:rsidRDefault="006F10D2" w:rsidP="007F35A7">
      <w:pPr>
        <w:rPr>
          <w:sz w:val="24"/>
        </w:rPr>
      </w:pPr>
      <w:r>
        <w:t xml:space="preserve">Over on the </w:t>
      </w:r>
      <w:proofErr w:type="spellStart"/>
      <w:r>
        <w:t>mens</w:t>
      </w:r>
      <w:proofErr w:type="spellEnd"/>
      <w:r>
        <w:t xml:space="preserve"> side w</w:t>
      </w:r>
      <w:r w:rsidR="007F35A7">
        <w:t xml:space="preserve">e were treated to another multi-event masterclass </w:t>
      </w:r>
      <w:r>
        <w:t>from</w:t>
      </w:r>
      <w:r w:rsidR="007F35A7">
        <w:t xml:space="preserve"> </w:t>
      </w:r>
      <w:r w:rsidR="007F35A7">
        <w:rPr>
          <w:b/>
        </w:rPr>
        <w:t xml:space="preserve">Chris Ness </w:t>
      </w:r>
      <w:r w:rsidR="007F35A7">
        <w:t xml:space="preserve">and </w:t>
      </w:r>
      <w:r w:rsidR="007F35A7">
        <w:rPr>
          <w:b/>
        </w:rPr>
        <w:t>Robert A Smith</w:t>
      </w:r>
      <w:r w:rsidR="007F35A7">
        <w:t xml:space="preserve">, both picking up </w:t>
      </w:r>
      <w:r w:rsidR="007F35A7" w:rsidRPr="006F10D2">
        <w:rPr>
          <w:b/>
        </w:rPr>
        <w:t>18</w:t>
      </w:r>
      <w:r w:rsidRPr="006F10D2">
        <w:rPr>
          <w:b/>
        </w:rPr>
        <w:t>pts</w:t>
      </w:r>
      <w:r w:rsidR="007F35A7" w:rsidRPr="006F10D2">
        <w:rPr>
          <w:b/>
        </w:rPr>
        <w:t xml:space="preserve"> </w:t>
      </w:r>
      <w:r w:rsidR="007F35A7" w:rsidRPr="006F10D2">
        <w:t xml:space="preserve">and </w:t>
      </w:r>
      <w:r w:rsidR="007F35A7" w:rsidRPr="006F10D2">
        <w:rPr>
          <w:b/>
        </w:rPr>
        <w:t>17</w:t>
      </w:r>
      <w:r w:rsidRPr="006F10D2">
        <w:rPr>
          <w:b/>
        </w:rPr>
        <w:t>pts</w:t>
      </w:r>
      <w:r>
        <w:t xml:space="preserve"> respectively, we also had some great PB’s from </w:t>
      </w:r>
      <w:r w:rsidRPr="000C3CDF">
        <w:rPr>
          <w:b/>
        </w:rPr>
        <w:t>Jaco</w:t>
      </w:r>
      <w:r w:rsidR="000C3CDF" w:rsidRPr="000C3CDF">
        <w:rPr>
          <w:b/>
        </w:rPr>
        <w:t xml:space="preserve">b Thomas </w:t>
      </w:r>
      <w:r w:rsidR="000C3CDF" w:rsidRPr="000C3CDF">
        <w:t>[</w:t>
      </w:r>
      <w:r w:rsidRPr="000C3CDF">
        <w:t>Long Jump</w:t>
      </w:r>
      <w:r w:rsidR="000C3CDF" w:rsidRPr="000C3CDF">
        <w:t>]</w:t>
      </w:r>
      <w:r w:rsidRPr="000C3CDF">
        <w:t xml:space="preserve">, </w:t>
      </w:r>
      <w:r w:rsidRPr="000C3CDF">
        <w:rPr>
          <w:b/>
        </w:rPr>
        <w:t>Sean Salter</w:t>
      </w:r>
      <w:r w:rsidR="000C3CDF" w:rsidRPr="000C3CDF">
        <w:rPr>
          <w:b/>
        </w:rPr>
        <w:t xml:space="preserve"> </w:t>
      </w:r>
      <w:r w:rsidR="000C3CDF" w:rsidRPr="000C3CDF">
        <w:t>[400m], a classy 2</w:t>
      </w:r>
      <w:r w:rsidR="000C3CDF" w:rsidRPr="000C3CDF">
        <w:rPr>
          <w:vertAlign w:val="superscript"/>
        </w:rPr>
        <w:t>nd</w:t>
      </w:r>
      <w:r w:rsidR="000C3CDF" w:rsidRPr="000C3CDF">
        <w:t xml:space="preserve"> place run from </w:t>
      </w:r>
      <w:r w:rsidR="000C3CDF" w:rsidRPr="000C3CDF">
        <w:rPr>
          <w:b/>
        </w:rPr>
        <w:t xml:space="preserve">Duncan </w:t>
      </w:r>
      <w:proofErr w:type="gramStart"/>
      <w:r w:rsidR="000C3CDF" w:rsidRPr="000C3CDF">
        <w:rPr>
          <w:b/>
        </w:rPr>
        <w:t>Woolmer[</w:t>
      </w:r>
      <w:proofErr w:type="gramEnd"/>
      <w:r w:rsidR="000C3CDF" w:rsidRPr="000C3CDF">
        <w:rPr>
          <w:b/>
        </w:rPr>
        <w:t>M40</w:t>
      </w:r>
      <w:r w:rsidR="000C3CDF">
        <w:rPr>
          <w:b/>
          <w:sz w:val="24"/>
        </w:rPr>
        <w:t xml:space="preserve">] </w:t>
      </w:r>
      <w:r w:rsidR="000C3CDF" w:rsidRPr="000C3CDF">
        <w:t xml:space="preserve">[1500m]. The standout was Rob however, ensuring the team had a </w:t>
      </w:r>
      <w:r w:rsidR="000C3CDF">
        <w:t xml:space="preserve">relay team to end the day, anchoring the mixed 4x400m Relay team shortly after winning the </w:t>
      </w:r>
      <w:r w:rsidR="000C3CDF">
        <w:rPr>
          <w:b/>
        </w:rPr>
        <w:t>3000m S/C</w:t>
      </w:r>
      <w:r w:rsidR="000C3CDF">
        <w:t>!</w:t>
      </w:r>
      <w:bookmarkStart w:id="0" w:name="_GoBack"/>
      <w:bookmarkEnd w:id="0"/>
    </w:p>
    <w:p w:rsidR="00CE74AB" w:rsidRDefault="00CE74AB" w:rsidP="00CE74AB">
      <w:r>
        <w:t xml:space="preserve">A special note of thanks to our Officials team organised by </w:t>
      </w:r>
      <w:r>
        <w:rPr>
          <w:b/>
        </w:rPr>
        <w:t>Clint Marks</w:t>
      </w:r>
      <w:r>
        <w:t xml:space="preserve"> – thank you </w:t>
      </w:r>
      <w:proofErr w:type="spellStart"/>
      <w:r>
        <w:rPr>
          <w:b/>
        </w:rPr>
        <w:t>Jonelle</w:t>
      </w:r>
      <w:proofErr w:type="spellEnd"/>
      <w:r>
        <w:rPr>
          <w:b/>
        </w:rPr>
        <w:t xml:space="preserve"> Salter, Adrian Guest, </w:t>
      </w:r>
      <w:r w:rsidR="006F10D2">
        <w:rPr>
          <w:b/>
        </w:rPr>
        <w:t>Robin Roach</w:t>
      </w:r>
      <w:r>
        <w:rPr>
          <w:b/>
        </w:rPr>
        <w:t xml:space="preserve">, </w:t>
      </w:r>
      <w:r w:rsidR="006F10D2">
        <w:rPr>
          <w:b/>
        </w:rPr>
        <w:t>Malcolm Howard, and Paul Edwards</w:t>
      </w:r>
      <w:r>
        <w:t>.</w:t>
      </w:r>
    </w:p>
    <w:p w:rsidR="00CE74AB" w:rsidRDefault="006F10D2" w:rsidP="00CE74AB">
      <w:r>
        <w:t xml:space="preserve">Match 3 is scheduled for </w:t>
      </w:r>
      <w:r>
        <w:rPr>
          <w:b/>
        </w:rPr>
        <w:t>Saturday 16</w:t>
      </w:r>
      <w:r w:rsidRPr="006F10D2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</w:t>
      </w:r>
      <w:r>
        <w:rPr>
          <w:b/>
        </w:rPr>
        <w:t>Guildford Spectrum</w:t>
      </w:r>
      <w:r w:rsidR="00CE74AB">
        <w:t xml:space="preserve"> – </w:t>
      </w:r>
      <w:r>
        <w:t>put it in the calendar and let’s kick on and turn these great individual performances into a team win!</w:t>
      </w:r>
    </w:p>
    <w:p w:rsidR="00CE74AB" w:rsidRDefault="00CE74AB" w:rsidP="00CE74AB">
      <w:r>
        <w:t>Martin Norman</w:t>
      </w:r>
    </w:p>
    <w:p w:rsidR="00CE74AB" w:rsidRDefault="00CE74AB" w:rsidP="00CE74AB">
      <w:r>
        <w:t>Team Manager</w:t>
      </w:r>
    </w:p>
    <w:p w:rsidR="002B192E" w:rsidRDefault="002B192E"/>
    <w:sectPr w:rsidR="002B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3832"/>
    <w:multiLevelType w:val="hybridMultilevel"/>
    <w:tmpl w:val="D936AEC0"/>
    <w:lvl w:ilvl="0" w:tplc="68027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AB"/>
    <w:rsid w:val="000C3CDF"/>
    <w:rsid w:val="000E01C4"/>
    <w:rsid w:val="00107BFA"/>
    <w:rsid w:val="00252087"/>
    <w:rsid w:val="002B192E"/>
    <w:rsid w:val="002B4FD5"/>
    <w:rsid w:val="002C7921"/>
    <w:rsid w:val="00445880"/>
    <w:rsid w:val="00485025"/>
    <w:rsid w:val="004B444F"/>
    <w:rsid w:val="004C376B"/>
    <w:rsid w:val="004C77C7"/>
    <w:rsid w:val="004D4A57"/>
    <w:rsid w:val="00515E77"/>
    <w:rsid w:val="00517DCB"/>
    <w:rsid w:val="005538F7"/>
    <w:rsid w:val="00565595"/>
    <w:rsid w:val="00656A91"/>
    <w:rsid w:val="006F10D2"/>
    <w:rsid w:val="007379F0"/>
    <w:rsid w:val="00760B72"/>
    <w:rsid w:val="007732EE"/>
    <w:rsid w:val="007E2C09"/>
    <w:rsid w:val="007F35A7"/>
    <w:rsid w:val="00836F4A"/>
    <w:rsid w:val="00856719"/>
    <w:rsid w:val="008B1B12"/>
    <w:rsid w:val="00954C78"/>
    <w:rsid w:val="00A80458"/>
    <w:rsid w:val="00AF0355"/>
    <w:rsid w:val="00B50B5A"/>
    <w:rsid w:val="00CB4772"/>
    <w:rsid w:val="00CC2D02"/>
    <w:rsid w:val="00CE74AB"/>
    <w:rsid w:val="00D038A1"/>
    <w:rsid w:val="00D2141B"/>
    <w:rsid w:val="00DD40B6"/>
    <w:rsid w:val="00E273D9"/>
    <w:rsid w:val="00F052A2"/>
    <w:rsid w:val="00F076DA"/>
    <w:rsid w:val="00F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A345B-F1FC-4B80-9AA2-4E9E637A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E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Norman</dc:creator>
  <cp:keywords/>
  <dc:description/>
  <cp:lastModifiedBy>Martin Norman</cp:lastModifiedBy>
  <cp:revision>1</cp:revision>
  <dcterms:created xsi:type="dcterms:W3CDTF">2022-06-22T18:49:00Z</dcterms:created>
  <dcterms:modified xsi:type="dcterms:W3CDTF">2022-06-22T19:24:00Z</dcterms:modified>
</cp:coreProperties>
</file>